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335E" w:rsidRDefault="0009335E" w:rsidP="0009335E">
      <w:pPr>
        <w:pStyle w:val="a3"/>
        <w:shd w:val="clear" w:color="auto" w:fill="F5F5F5"/>
        <w:spacing w:before="0" w:beforeAutospacing="0" w:after="0" w:afterAutospacing="0" w:line="294" w:lineRule="atLeast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Утверждаю</w:t>
      </w:r>
    </w:p>
    <w:p w:rsidR="0009335E" w:rsidRDefault="00935638" w:rsidP="0009335E">
      <w:pPr>
        <w:pStyle w:val="a3"/>
        <w:shd w:val="clear" w:color="auto" w:fill="F5F5F5"/>
        <w:spacing w:before="0" w:beforeAutospacing="0" w:after="0" w:afterAutospacing="0" w:line="294" w:lineRule="atLeast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Директор МКОУ «Иммунная ООШ</w:t>
      </w:r>
      <w:r w:rsidR="0009335E">
        <w:rPr>
          <w:color w:val="000000"/>
          <w:sz w:val="21"/>
          <w:szCs w:val="21"/>
        </w:rPr>
        <w:t>»</w:t>
      </w:r>
    </w:p>
    <w:p w:rsidR="0009335E" w:rsidRDefault="00935638" w:rsidP="0009335E">
      <w:pPr>
        <w:pStyle w:val="a3"/>
        <w:shd w:val="clear" w:color="auto" w:fill="F5F5F5"/>
        <w:spacing w:before="0" w:beforeAutospacing="0" w:after="0" w:afterAutospacing="0" w:line="294" w:lineRule="atLeast"/>
        <w:jc w:val="righ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1"/>
          <w:szCs w:val="21"/>
        </w:rPr>
        <w:t>Янмурзаева</w:t>
      </w:r>
      <w:proofErr w:type="spellEnd"/>
      <w:r>
        <w:rPr>
          <w:color w:val="000000"/>
          <w:sz w:val="21"/>
          <w:szCs w:val="21"/>
        </w:rPr>
        <w:t xml:space="preserve"> Г.Х.</w:t>
      </w:r>
    </w:p>
    <w:p w:rsidR="0009335E" w:rsidRDefault="0009335E" w:rsidP="0009335E">
      <w:pPr>
        <w:pStyle w:val="a3"/>
        <w:shd w:val="clear" w:color="auto" w:fill="F5F5F5"/>
        <w:spacing w:before="0" w:beforeAutospacing="0" w:after="0" w:afterAutospacing="0" w:line="294" w:lineRule="atLeast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от _________________</w:t>
      </w:r>
    </w:p>
    <w:p w:rsidR="0009335E" w:rsidRDefault="0009335E" w:rsidP="0009335E">
      <w:pPr>
        <w:pStyle w:val="a3"/>
        <w:shd w:val="clear" w:color="auto" w:fill="F5F5F5"/>
        <w:spacing w:before="0" w:beforeAutospacing="0" w:after="0" w:afterAutospacing="0" w:line="294" w:lineRule="atLeast"/>
        <w:jc w:val="right"/>
        <w:rPr>
          <w:rFonts w:ascii="Arial" w:hAnsi="Arial" w:cs="Arial"/>
          <w:color w:val="000000"/>
          <w:sz w:val="21"/>
          <w:szCs w:val="21"/>
        </w:rPr>
      </w:pPr>
    </w:p>
    <w:p w:rsidR="0009335E" w:rsidRDefault="0009335E" w:rsidP="0009335E">
      <w:pPr>
        <w:pStyle w:val="a3"/>
        <w:shd w:val="clear" w:color="auto" w:fill="F5F5F5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09335E" w:rsidRDefault="0009335E" w:rsidP="0009335E">
      <w:pPr>
        <w:pStyle w:val="a3"/>
        <w:shd w:val="clear" w:color="auto" w:fill="F5F5F5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ПОЛОЖЕНИЕ</w:t>
      </w:r>
    </w:p>
    <w:p w:rsidR="0009335E" w:rsidRDefault="0009335E" w:rsidP="0009335E">
      <w:pPr>
        <w:pStyle w:val="a3"/>
        <w:shd w:val="clear" w:color="auto" w:fill="F5F5F5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об ученическом самоуправлении школы</w:t>
      </w:r>
    </w:p>
    <w:p w:rsidR="0009335E" w:rsidRDefault="0009335E" w:rsidP="0009335E">
      <w:pPr>
        <w:pStyle w:val="a3"/>
        <w:shd w:val="clear" w:color="auto" w:fill="F5F5F5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09335E" w:rsidRDefault="0009335E" w:rsidP="0009335E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1"/>
          <w:szCs w:val="21"/>
        </w:rPr>
        <w:t>1. Общие положения</w:t>
      </w:r>
    </w:p>
    <w:p w:rsidR="0009335E" w:rsidRDefault="0009335E" w:rsidP="0009335E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1.1. Настоящее положение разработано в соответствии с законом РФ «Об образовании»</w:t>
      </w:r>
    </w:p>
    <w:p w:rsidR="0009335E" w:rsidRDefault="0009335E" w:rsidP="0009335E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№ </w:t>
      </w:r>
      <w:r>
        <w:rPr>
          <w:color w:val="000000"/>
          <w:sz w:val="21"/>
          <w:szCs w:val="21"/>
        </w:rPr>
        <w:t xml:space="preserve">273-ФЗ от 29.12.2012(ст.26 п.6), Уставом школы и является локальным актом, </w:t>
      </w:r>
      <w:proofErr w:type="gramStart"/>
      <w:r>
        <w:rPr>
          <w:color w:val="000000"/>
          <w:sz w:val="21"/>
          <w:szCs w:val="21"/>
        </w:rPr>
        <w:t>регламентирующем</w:t>
      </w:r>
      <w:proofErr w:type="gramEnd"/>
      <w:r>
        <w:rPr>
          <w:color w:val="000000"/>
          <w:sz w:val="21"/>
          <w:szCs w:val="21"/>
        </w:rPr>
        <w:t xml:space="preserve"> деятельность ученического самоуправления.</w:t>
      </w:r>
    </w:p>
    <w:p w:rsidR="0009335E" w:rsidRDefault="0009335E" w:rsidP="0009335E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1.2 Ученическое самоуправление – управление жизнедеятельностью</w:t>
      </w:r>
    </w:p>
    <w:p w:rsidR="0009335E" w:rsidRDefault="0009335E" w:rsidP="0009335E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коллектива школы, </w:t>
      </w:r>
      <w:proofErr w:type="gramStart"/>
      <w:r>
        <w:rPr>
          <w:color w:val="000000"/>
          <w:sz w:val="21"/>
          <w:szCs w:val="21"/>
        </w:rPr>
        <w:t>осуществляемое</w:t>
      </w:r>
      <w:proofErr w:type="gramEnd"/>
      <w:r>
        <w:rPr>
          <w:color w:val="000000"/>
          <w:sz w:val="21"/>
          <w:szCs w:val="21"/>
        </w:rPr>
        <w:t xml:space="preserve"> учащимися, основанное на инициативе,</w:t>
      </w:r>
    </w:p>
    <w:p w:rsidR="0009335E" w:rsidRDefault="0009335E" w:rsidP="0009335E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самостоятельности, творчестве, совершенствовании собственной жизни,</w:t>
      </w:r>
    </w:p>
    <w:p w:rsidR="0009335E" w:rsidRDefault="0009335E" w:rsidP="0009335E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  <w:sz w:val="21"/>
          <w:szCs w:val="21"/>
        </w:rPr>
        <w:t>чувстве</w:t>
      </w:r>
      <w:proofErr w:type="gramEnd"/>
      <w:r>
        <w:rPr>
          <w:color w:val="000000"/>
          <w:sz w:val="21"/>
          <w:szCs w:val="21"/>
        </w:rPr>
        <w:t xml:space="preserve"> ответственности, взаимопомощи и организаторских способностях</w:t>
      </w:r>
    </w:p>
    <w:p w:rsidR="0009335E" w:rsidRDefault="0009335E" w:rsidP="0009335E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учащихся.</w:t>
      </w:r>
    </w:p>
    <w:p w:rsidR="0009335E" w:rsidRDefault="0009335E" w:rsidP="0009335E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1"/>
          <w:szCs w:val="21"/>
        </w:rPr>
        <w:t>2. Основные цели и задачи</w:t>
      </w:r>
    </w:p>
    <w:p w:rsidR="0009335E" w:rsidRDefault="0009335E" w:rsidP="0009335E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2.1. В целях учета мнения при обсуждении вопросов, касающихся обучающихся. Устав школы</w:t>
      </w:r>
    </w:p>
    <w:p w:rsidR="0009335E" w:rsidRDefault="0009335E" w:rsidP="0009335E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п. 6.22</w:t>
      </w:r>
    </w:p>
    <w:p w:rsidR="0009335E" w:rsidRDefault="0009335E" w:rsidP="0009335E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2.2. Целью создания ученического самоуправления школы является развитие</w:t>
      </w:r>
    </w:p>
    <w:p w:rsidR="0009335E" w:rsidRDefault="0009335E" w:rsidP="0009335E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у обучающихся навыков гражданской активности и ответственности, социальной компетентности.</w:t>
      </w:r>
    </w:p>
    <w:p w:rsidR="0009335E" w:rsidRDefault="0009335E" w:rsidP="0009335E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2.2. Для достижения цели ученическое самоуправление решает следующие</w:t>
      </w:r>
    </w:p>
    <w:p w:rsidR="0009335E" w:rsidRDefault="0009335E" w:rsidP="0009335E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задачи:</w:t>
      </w:r>
    </w:p>
    <w:p w:rsidR="0009335E" w:rsidRDefault="0009335E" w:rsidP="0009335E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- развитие индивидуальных качеств учащихся через различные формы внеклассной и внеурочной деятельности;</w:t>
      </w:r>
    </w:p>
    <w:p w:rsidR="0009335E" w:rsidRDefault="0009335E" w:rsidP="0009335E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- обеспечение необходимых условий для всестороннего развития личности и творческой самореализации учащихся в соответствии с их потребностями;</w:t>
      </w:r>
    </w:p>
    <w:p w:rsidR="0009335E" w:rsidRDefault="0009335E" w:rsidP="0009335E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- оказание помощи учащимся в познании себя и окружающих, в адаптации к жизни,</w:t>
      </w:r>
    </w:p>
    <w:p w:rsidR="0009335E" w:rsidRDefault="0009335E" w:rsidP="0009335E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- формирование качеств личности учащихся с помощью организации их жизни и деятельности;</w:t>
      </w:r>
    </w:p>
    <w:p w:rsidR="0009335E" w:rsidRDefault="0009335E" w:rsidP="0009335E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- обеспечение условий для защиты прав и интересов учащихся;</w:t>
      </w:r>
    </w:p>
    <w:p w:rsidR="0009335E" w:rsidRDefault="0009335E" w:rsidP="0009335E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- воспитание сознательного отношения к учебе;</w:t>
      </w:r>
    </w:p>
    <w:p w:rsidR="0009335E" w:rsidRDefault="0009335E" w:rsidP="0009335E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- воспитание культурного и современного человека;</w:t>
      </w:r>
    </w:p>
    <w:p w:rsidR="0009335E" w:rsidRDefault="0009335E" w:rsidP="0009335E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- развитие инициативы и творчества учащихся в процессе коллективных дел.</w:t>
      </w:r>
    </w:p>
    <w:p w:rsidR="0009335E" w:rsidRDefault="0009335E" w:rsidP="0009335E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09335E" w:rsidRDefault="0009335E" w:rsidP="0009335E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2.3 Ученическое самоуправление строится на принципах:</w:t>
      </w:r>
    </w:p>
    <w:p w:rsidR="0009335E" w:rsidRDefault="0009335E" w:rsidP="0009335E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- взаимопомощь и доверие;</w:t>
      </w:r>
    </w:p>
    <w:p w:rsidR="0009335E" w:rsidRDefault="0009335E" w:rsidP="0009335E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- стремление к развитию;</w:t>
      </w:r>
    </w:p>
    <w:p w:rsidR="0009335E" w:rsidRDefault="0009335E" w:rsidP="0009335E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- равноправие всех учащихся;</w:t>
      </w:r>
    </w:p>
    <w:p w:rsidR="0009335E" w:rsidRDefault="0009335E" w:rsidP="0009335E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- коллективность принятия решений;</w:t>
      </w:r>
    </w:p>
    <w:p w:rsidR="0009335E" w:rsidRDefault="0009335E" w:rsidP="0009335E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- приоритетность прав и интересов учащихся;</w:t>
      </w:r>
    </w:p>
    <w:p w:rsidR="0009335E" w:rsidRDefault="0009335E" w:rsidP="0009335E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- гуманность по отношению к каждой отдельной личности</w:t>
      </w:r>
    </w:p>
    <w:p w:rsidR="0009335E" w:rsidRDefault="0009335E" w:rsidP="0009335E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09335E" w:rsidRDefault="0009335E" w:rsidP="0009335E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1"/>
          <w:szCs w:val="21"/>
        </w:rPr>
        <w:t>3. Органы самоуправления</w:t>
      </w:r>
    </w:p>
    <w:p w:rsidR="0009335E" w:rsidRDefault="0009335E" w:rsidP="0009335E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3.1 Органы ученического самоуправления разделяются </w:t>
      </w:r>
      <w:proofErr w:type="gramStart"/>
      <w:r>
        <w:rPr>
          <w:color w:val="000000"/>
          <w:sz w:val="21"/>
          <w:szCs w:val="21"/>
        </w:rPr>
        <w:t>на</w:t>
      </w:r>
      <w:proofErr w:type="gramEnd"/>
      <w:r>
        <w:rPr>
          <w:color w:val="000000"/>
          <w:sz w:val="21"/>
          <w:szCs w:val="21"/>
        </w:rPr>
        <w:t xml:space="preserve"> общешкольные и классные.</w:t>
      </w:r>
    </w:p>
    <w:p w:rsidR="0009335E" w:rsidRDefault="0009335E" w:rsidP="0009335E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09335E" w:rsidRDefault="0009335E" w:rsidP="0009335E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1"/>
          <w:szCs w:val="21"/>
        </w:rPr>
        <w:t>3.2. Общешкольная ученическая конференция</w:t>
      </w:r>
    </w:p>
    <w:p w:rsidR="0009335E" w:rsidRDefault="0009335E" w:rsidP="0009335E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3.2.1.Высшим органом ученического самоуправления является конференция,</w:t>
      </w:r>
    </w:p>
    <w:p w:rsidR="0009335E" w:rsidRDefault="0009335E" w:rsidP="0009335E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  <w:sz w:val="21"/>
          <w:szCs w:val="21"/>
        </w:rPr>
        <w:lastRenderedPageBreak/>
        <w:t>включающая</w:t>
      </w:r>
      <w:proofErr w:type="gramEnd"/>
      <w:r>
        <w:rPr>
          <w:color w:val="000000"/>
          <w:sz w:val="21"/>
          <w:szCs w:val="21"/>
        </w:rPr>
        <w:t xml:space="preserve"> представителей ученического коллектива, педагогов и</w:t>
      </w:r>
    </w:p>
    <w:p w:rsidR="0009335E" w:rsidRDefault="0009335E" w:rsidP="0009335E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родителей учащихся данного образовательного учреждения. В период</w:t>
      </w:r>
    </w:p>
    <w:p w:rsidR="0009335E" w:rsidRDefault="0009335E" w:rsidP="0009335E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между конференциями высшим исполнительным органом является</w:t>
      </w:r>
    </w:p>
    <w:p w:rsidR="0009335E" w:rsidRDefault="0009335E" w:rsidP="0009335E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парламент.</w:t>
      </w:r>
    </w:p>
    <w:p w:rsidR="0009335E" w:rsidRDefault="0009335E" w:rsidP="0009335E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.</w:t>
      </w:r>
    </w:p>
    <w:p w:rsidR="0009335E" w:rsidRDefault="0009335E" w:rsidP="0009335E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Общешкольная ученическая конференция – высший орган ученического самоуправления</w:t>
      </w:r>
    </w:p>
    <w:p w:rsidR="0009335E" w:rsidRDefault="0009335E" w:rsidP="0009335E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</w:t>
      </w:r>
      <w:r w:rsidR="00935638">
        <w:rPr>
          <w:color w:val="000000"/>
          <w:sz w:val="21"/>
          <w:szCs w:val="21"/>
        </w:rPr>
        <w:t>общее собрание учащихся 5-9 классы</w:t>
      </w:r>
      <w:r>
        <w:rPr>
          <w:color w:val="000000"/>
          <w:sz w:val="21"/>
          <w:szCs w:val="21"/>
        </w:rPr>
        <w:t>, проводимое 2 раза в год и по мере</w:t>
      </w:r>
    </w:p>
    <w:p w:rsidR="0009335E" w:rsidRDefault="0009335E" w:rsidP="0009335E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необходимости.</w:t>
      </w:r>
    </w:p>
    <w:p w:rsidR="0009335E" w:rsidRDefault="0009335E" w:rsidP="0009335E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Конференция рассматривает и утверждает:</w:t>
      </w:r>
    </w:p>
    <w:p w:rsidR="0009335E" w:rsidRDefault="0009335E" w:rsidP="0009335E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- перспективный план,</w:t>
      </w:r>
    </w:p>
    <w:p w:rsidR="0009335E" w:rsidRDefault="0009335E" w:rsidP="0009335E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- основные направления деятельности ученического самоуправления,</w:t>
      </w:r>
    </w:p>
    <w:p w:rsidR="0009335E" w:rsidRDefault="0009335E" w:rsidP="0009335E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- формирует органы самоуправления учащихся,</w:t>
      </w:r>
    </w:p>
    <w:p w:rsidR="0009335E" w:rsidRDefault="0009335E" w:rsidP="0009335E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- вырабатывает предложения по совершенствованию учебно-воспитательного процесса,</w:t>
      </w:r>
    </w:p>
    <w:p w:rsidR="0009335E" w:rsidRDefault="0009335E" w:rsidP="0009335E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- рассматривает положения,</w:t>
      </w:r>
    </w:p>
    <w:p w:rsidR="0009335E" w:rsidRDefault="0009335E" w:rsidP="0009335E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- заслушивает отчеты,</w:t>
      </w:r>
    </w:p>
    <w:p w:rsidR="0009335E" w:rsidRDefault="0009335E" w:rsidP="0009335E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- оценивает результаты деятельности.</w:t>
      </w:r>
    </w:p>
    <w:p w:rsidR="0009335E" w:rsidRDefault="0009335E" w:rsidP="0009335E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Все решения принимаются большинством голосов.</w:t>
      </w:r>
    </w:p>
    <w:p w:rsidR="0009335E" w:rsidRDefault="0009335E" w:rsidP="0009335E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09335E" w:rsidRDefault="0009335E" w:rsidP="0009335E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3.2.2. Для управления деятельностью ученического коллектива </w:t>
      </w:r>
      <w:proofErr w:type="gramStart"/>
      <w:r>
        <w:rPr>
          <w:color w:val="000000"/>
          <w:sz w:val="21"/>
          <w:szCs w:val="21"/>
        </w:rPr>
        <w:t>на</w:t>
      </w:r>
      <w:proofErr w:type="gramEnd"/>
      <w:r>
        <w:rPr>
          <w:color w:val="000000"/>
          <w:sz w:val="21"/>
          <w:szCs w:val="21"/>
        </w:rPr>
        <w:t xml:space="preserve"> общешкольной</w:t>
      </w:r>
    </w:p>
    <w:p w:rsidR="0009335E" w:rsidRDefault="0009335E" w:rsidP="0009335E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ученической конференции избирается представительный орган - Школьный Парламент.</w:t>
      </w:r>
    </w:p>
    <w:p w:rsidR="0009335E" w:rsidRDefault="0009335E" w:rsidP="0009335E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09335E" w:rsidRDefault="0009335E" w:rsidP="0009335E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3.2.3 Школьный Парламент является представительным органом. Он формируется </w:t>
      </w:r>
      <w:proofErr w:type="gramStart"/>
      <w:r>
        <w:rPr>
          <w:color w:val="000000"/>
          <w:sz w:val="21"/>
          <w:szCs w:val="21"/>
        </w:rPr>
        <w:t>из</w:t>
      </w:r>
      <w:proofErr w:type="gramEnd"/>
    </w:p>
    <w:p w:rsidR="0009335E" w:rsidRDefault="00935638" w:rsidP="0009335E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выборных кандидатур 5-9</w:t>
      </w:r>
      <w:r w:rsidR="0009335E">
        <w:rPr>
          <w:color w:val="000000"/>
          <w:sz w:val="21"/>
          <w:szCs w:val="21"/>
        </w:rPr>
        <w:t xml:space="preserve"> классов, которые утверждаются на конференции. Каждый</w:t>
      </w:r>
    </w:p>
    <w:p w:rsidR="0009335E" w:rsidRDefault="0009335E" w:rsidP="0009335E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первичный коллектив имеет равные возможности представительства в Парламент. Все</w:t>
      </w:r>
    </w:p>
    <w:p w:rsidR="0009335E" w:rsidRDefault="00935638" w:rsidP="0009335E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учащиеся 5-9</w:t>
      </w:r>
      <w:r w:rsidR="0009335E">
        <w:rPr>
          <w:color w:val="000000"/>
          <w:sz w:val="21"/>
          <w:szCs w:val="21"/>
        </w:rPr>
        <w:t xml:space="preserve"> классов имеют право избирать и быть избранными в школьный парламент.</w:t>
      </w:r>
    </w:p>
    <w:p w:rsidR="0009335E" w:rsidRDefault="0009335E" w:rsidP="0009335E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Парламент избирается сроком на один учебный год. В состав Парламента входят по два</w:t>
      </w:r>
    </w:p>
    <w:p w:rsidR="0009335E" w:rsidRDefault="00935638" w:rsidP="0009335E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представителя 5-9</w:t>
      </w:r>
      <w:r w:rsidR="0009335E">
        <w:rPr>
          <w:color w:val="000000"/>
          <w:sz w:val="21"/>
          <w:szCs w:val="21"/>
        </w:rPr>
        <w:t xml:space="preserve"> классов, которые избираются на классных собраниях. Коллективы</w:t>
      </w:r>
    </w:p>
    <w:p w:rsidR="0009335E" w:rsidRDefault="0009335E" w:rsidP="0009335E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классов имеют право отозвать своего депутата до истечения срока полномочий, если он не</w:t>
      </w:r>
    </w:p>
    <w:p w:rsidR="0009335E" w:rsidRDefault="0009335E" w:rsidP="0009335E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оправдал их доверия.</w:t>
      </w:r>
    </w:p>
    <w:p w:rsidR="0009335E" w:rsidRDefault="0009335E" w:rsidP="0009335E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3.2.4. Школьный Парламент выбирает на первом заседании </w:t>
      </w:r>
      <w:proofErr w:type="spellStart"/>
      <w:r>
        <w:rPr>
          <w:color w:val="000000"/>
          <w:sz w:val="21"/>
          <w:szCs w:val="21"/>
        </w:rPr>
        <w:t>Председателяиз</w:t>
      </w:r>
      <w:proofErr w:type="spellEnd"/>
    </w:p>
    <w:p w:rsidR="0009335E" w:rsidRDefault="0009335E" w:rsidP="0009335E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представителей своего состава. Председателем может стать любой член Парламента, набравший при голосовании большее количество голосов.</w:t>
      </w:r>
    </w:p>
    <w:p w:rsidR="0009335E" w:rsidRDefault="0009335E" w:rsidP="0009335E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3.2.5. Основная функция Школьного парламента </w:t>
      </w:r>
      <w:proofErr w:type="gramStart"/>
      <w:r>
        <w:rPr>
          <w:color w:val="000000"/>
          <w:sz w:val="21"/>
          <w:szCs w:val="21"/>
        </w:rPr>
        <w:t>является–исполнительская</w:t>
      </w:r>
      <w:proofErr w:type="gramEnd"/>
      <w:r>
        <w:rPr>
          <w:color w:val="000000"/>
          <w:sz w:val="21"/>
          <w:szCs w:val="21"/>
        </w:rPr>
        <w:t>, организаторская и управленческая.</w:t>
      </w:r>
    </w:p>
    <w:p w:rsidR="0009335E" w:rsidRDefault="0009335E" w:rsidP="0009335E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09335E" w:rsidRDefault="0009335E" w:rsidP="0009335E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3.2.6.В основе работы Школьного парламента лежит социально-значимая и благотворительная</w:t>
      </w:r>
    </w:p>
    <w:p w:rsidR="0009335E" w:rsidRDefault="0009335E" w:rsidP="0009335E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деятельность, в ней могут участвовать все желающие: педагоги, ученики и их родители,</w:t>
      </w:r>
    </w:p>
    <w:p w:rsidR="0009335E" w:rsidRDefault="0009335E" w:rsidP="0009335E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Основные направления деятельности:</w:t>
      </w:r>
    </w:p>
    <w:p w:rsidR="0009335E" w:rsidRDefault="0009335E" w:rsidP="0009335E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-</w:t>
      </w:r>
      <w:proofErr w:type="gramStart"/>
      <w:r>
        <w:rPr>
          <w:color w:val="000000"/>
          <w:sz w:val="21"/>
          <w:szCs w:val="21"/>
        </w:rPr>
        <w:t>духовно-нравственное</w:t>
      </w:r>
      <w:proofErr w:type="gramEnd"/>
      <w:r>
        <w:rPr>
          <w:color w:val="000000"/>
          <w:sz w:val="21"/>
          <w:szCs w:val="21"/>
        </w:rPr>
        <w:t xml:space="preserve"> - "Мы школа";</w:t>
      </w:r>
    </w:p>
    <w:p w:rsidR="0009335E" w:rsidRDefault="0009335E" w:rsidP="0009335E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-</w:t>
      </w:r>
      <w:proofErr w:type="gramStart"/>
      <w:r>
        <w:rPr>
          <w:color w:val="000000"/>
          <w:sz w:val="21"/>
          <w:szCs w:val="21"/>
        </w:rPr>
        <w:t>гражданско-патриотическое</w:t>
      </w:r>
      <w:proofErr w:type="gramEnd"/>
      <w:r>
        <w:rPr>
          <w:color w:val="000000"/>
          <w:sz w:val="21"/>
          <w:szCs w:val="21"/>
        </w:rPr>
        <w:t xml:space="preserve"> - "Я - гражданин России";</w:t>
      </w:r>
    </w:p>
    <w:p w:rsidR="0009335E" w:rsidRDefault="0009335E" w:rsidP="0009335E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09335E" w:rsidRDefault="0009335E" w:rsidP="0009335E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09335E" w:rsidRDefault="0009335E" w:rsidP="0009335E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1.Духовно-нравственное направление:</w:t>
      </w:r>
    </w:p>
    <w:p w:rsidR="0009335E" w:rsidRDefault="0009335E" w:rsidP="0009335E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- социальн</w:t>
      </w:r>
      <w:proofErr w:type="gramStart"/>
      <w:r>
        <w:rPr>
          <w:color w:val="000000"/>
          <w:sz w:val="21"/>
          <w:szCs w:val="21"/>
        </w:rPr>
        <w:t>о-</w:t>
      </w:r>
      <w:proofErr w:type="gramEnd"/>
      <w:r>
        <w:rPr>
          <w:color w:val="000000"/>
          <w:sz w:val="21"/>
          <w:szCs w:val="21"/>
        </w:rPr>
        <w:t xml:space="preserve"> значимая деятельность;</w:t>
      </w:r>
    </w:p>
    <w:p w:rsidR="0009335E" w:rsidRDefault="0009335E" w:rsidP="0009335E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- благотворительные акции</w:t>
      </w:r>
    </w:p>
    <w:p w:rsidR="0009335E" w:rsidRDefault="0009335E" w:rsidP="0009335E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- помощь пожилым людям и детям, попавшим в сложную жизненную ситуацию;</w:t>
      </w:r>
    </w:p>
    <w:p w:rsidR="0009335E" w:rsidRDefault="0009335E" w:rsidP="0009335E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09335E" w:rsidRDefault="0009335E" w:rsidP="0009335E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2.Гражданско-патриотическое направление:</w:t>
      </w:r>
    </w:p>
    <w:p w:rsidR="0009335E" w:rsidRDefault="0009335E" w:rsidP="0009335E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- участие в социальном проектировании;</w:t>
      </w:r>
    </w:p>
    <w:p w:rsidR="0009335E" w:rsidRDefault="0009335E" w:rsidP="0009335E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09335E" w:rsidRDefault="00935638" w:rsidP="0009335E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- взаимодействие и</w:t>
      </w:r>
    </w:p>
    <w:p w:rsidR="0009335E" w:rsidRDefault="0009335E" w:rsidP="0009335E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проведение совместных мероприятий, трудовых акций;</w:t>
      </w:r>
    </w:p>
    <w:p w:rsidR="0009335E" w:rsidRDefault="0009335E" w:rsidP="0009335E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09335E" w:rsidRDefault="0009335E" w:rsidP="0009335E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09335E" w:rsidRDefault="0009335E" w:rsidP="0009335E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3. Трудовое направление:</w:t>
      </w:r>
    </w:p>
    <w:p w:rsidR="0009335E" w:rsidRDefault="0009335E" w:rsidP="0009335E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- благоустройство пришкольного участка;</w:t>
      </w:r>
    </w:p>
    <w:p w:rsidR="0009335E" w:rsidRDefault="0009335E" w:rsidP="0009335E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09335E" w:rsidRDefault="0009335E" w:rsidP="0009335E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1"/>
          <w:szCs w:val="21"/>
        </w:rPr>
        <w:t>4. Права Школьного парламента</w:t>
      </w:r>
    </w:p>
    <w:p w:rsidR="0009335E" w:rsidRDefault="0009335E" w:rsidP="0009335E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4.1.Школьный парламент имеет право:</w:t>
      </w:r>
    </w:p>
    <w:p w:rsidR="0009335E" w:rsidRDefault="0009335E" w:rsidP="0009335E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- Представлять интересы ученического коллектива.</w:t>
      </w:r>
    </w:p>
    <w:p w:rsidR="0009335E" w:rsidRDefault="0009335E" w:rsidP="0009335E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- Участвовать в определении перспектив развития школы, путей повышения</w:t>
      </w:r>
    </w:p>
    <w:p w:rsidR="0009335E" w:rsidRDefault="0009335E" w:rsidP="0009335E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образовательного потенциала школы, улучшения ее жизнедеятельности.</w:t>
      </w:r>
    </w:p>
    <w:p w:rsidR="0009335E" w:rsidRDefault="0009335E" w:rsidP="0009335E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- Участвовать в планировании работы.</w:t>
      </w:r>
    </w:p>
    <w:p w:rsidR="0009335E" w:rsidRDefault="0009335E" w:rsidP="0009335E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- Вносить предложения администрации школы по вопросам поощрения и наказания</w:t>
      </w:r>
    </w:p>
    <w:p w:rsidR="0009335E" w:rsidRDefault="0009335E" w:rsidP="0009335E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обучающихся</w:t>
      </w:r>
    </w:p>
    <w:p w:rsidR="0009335E" w:rsidRDefault="0009335E" w:rsidP="0009335E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1"/>
          <w:szCs w:val="21"/>
        </w:rPr>
        <w:t>5. Организация деятельности Парламента</w:t>
      </w:r>
    </w:p>
    <w:p w:rsidR="0009335E" w:rsidRDefault="0009335E" w:rsidP="0009335E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- Парламент проводит свои заседания не реже одного раза в месяц.</w:t>
      </w:r>
    </w:p>
    <w:p w:rsidR="0009335E" w:rsidRDefault="0009335E" w:rsidP="0009335E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- Заседание проводятся, если на нем присутствует не менее двух третей членов состава.</w:t>
      </w:r>
    </w:p>
    <w:p w:rsidR="0009335E" w:rsidRDefault="0009335E" w:rsidP="0009335E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- Решение считается принятым, если за него проголосовало не менее двух третей</w:t>
      </w:r>
    </w:p>
    <w:p w:rsidR="0009335E" w:rsidRDefault="0009335E" w:rsidP="0009335E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присутствующих членов Парламента.</w:t>
      </w:r>
    </w:p>
    <w:p w:rsidR="0009335E" w:rsidRDefault="0009335E" w:rsidP="0009335E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  <w:sz w:val="21"/>
          <w:szCs w:val="21"/>
        </w:rPr>
        <w:t>- Решение Парламента обязательны для выполнения всеми обучающимися.</w:t>
      </w:r>
      <w:proofErr w:type="gramEnd"/>
    </w:p>
    <w:p w:rsidR="0009335E" w:rsidRDefault="0009335E" w:rsidP="0009335E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- Члены Парламента обязаны посещать все заседания. В случае неуважительного пропуска заседаний им выносится замечание, при повторном пропуске – выговор. В случае систематического пропуска заседаний полномочия депутата могут быть прекращены.</w:t>
      </w:r>
    </w:p>
    <w:p w:rsidR="0009335E" w:rsidRDefault="0009335E" w:rsidP="0009335E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09335E" w:rsidRDefault="0009335E" w:rsidP="0009335E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В состав Парламента, кроме Председателя и его заместителя, представителей от классного коллектива входят лидеры Советов школы:</w:t>
      </w:r>
    </w:p>
    <w:p w:rsidR="0009335E" w:rsidRDefault="0009335E" w:rsidP="0009335E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09335E" w:rsidRDefault="0009335E" w:rsidP="0009335E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1"/>
          <w:szCs w:val="21"/>
        </w:rPr>
        <w:t>- Совет Науки и Образования</w:t>
      </w:r>
    </w:p>
    <w:p w:rsidR="0009335E" w:rsidRDefault="0009335E" w:rsidP="0009335E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09335E" w:rsidRDefault="0009335E" w:rsidP="0009335E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- Отслеживает посещаемость; успеваемость; внешний вид учащихся.</w:t>
      </w:r>
    </w:p>
    <w:p w:rsidR="0009335E" w:rsidRDefault="0009335E" w:rsidP="0009335E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- Проводит рейды по классам:</w:t>
      </w:r>
    </w:p>
    <w:p w:rsidR="0009335E" w:rsidRDefault="0009335E" w:rsidP="0009335E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-на наличие учебников и учебных пособий;</w:t>
      </w:r>
    </w:p>
    <w:p w:rsidR="0009335E" w:rsidRDefault="0009335E" w:rsidP="0009335E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-на лучший дневник (акция «Дневник – мой первый документ»);</w:t>
      </w:r>
    </w:p>
    <w:p w:rsidR="0009335E" w:rsidRDefault="0009335E" w:rsidP="0009335E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- на лучшую предметную тетрадь.</w:t>
      </w:r>
    </w:p>
    <w:p w:rsidR="0009335E" w:rsidRDefault="0009335E" w:rsidP="0009335E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- по сохранности книг в библиотеке.</w:t>
      </w:r>
    </w:p>
    <w:p w:rsidR="0009335E" w:rsidRDefault="0009335E" w:rsidP="0009335E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- Организует дела направленные на формирование положительного отношения к учёбе </w:t>
      </w:r>
      <w:proofErr w:type="gramStart"/>
      <w:r>
        <w:rPr>
          <w:color w:val="000000"/>
          <w:sz w:val="21"/>
          <w:szCs w:val="21"/>
        </w:rPr>
        <w:t>во время</w:t>
      </w:r>
      <w:proofErr w:type="gramEnd"/>
    </w:p>
    <w:p w:rsidR="0009335E" w:rsidRDefault="0009335E" w:rsidP="0009335E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проведения предметных недель и декад.</w:t>
      </w:r>
    </w:p>
    <w:p w:rsidR="0009335E" w:rsidRDefault="0009335E" w:rsidP="0009335E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- Принимает участие в проведении предметных олимпиад.</w:t>
      </w:r>
    </w:p>
    <w:p w:rsidR="0009335E" w:rsidRDefault="0009335E" w:rsidP="0009335E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- Проводит неделю «Всеобуча» с целью выявления отличников, хорошистов, слабых учащихся.</w:t>
      </w:r>
    </w:p>
    <w:p w:rsidR="0009335E" w:rsidRDefault="0009335E" w:rsidP="0009335E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- Освещает итоги успеваемости классов,</w:t>
      </w:r>
    </w:p>
    <w:p w:rsidR="0009335E" w:rsidRDefault="0009335E" w:rsidP="0009335E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09335E" w:rsidRDefault="0009335E" w:rsidP="0009335E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1"/>
          <w:szCs w:val="21"/>
        </w:rPr>
        <w:t>- Совет Досуга и Культуры</w:t>
      </w:r>
    </w:p>
    <w:p w:rsidR="0009335E" w:rsidRDefault="0009335E" w:rsidP="0009335E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09335E" w:rsidRDefault="0009335E" w:rsidP="0009335E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- Принимает участие в разработке положений о мероприятиях.</w:t>
      </w:r>
    </w:p>
    <w:p w:rsidR="0009335E" w:rsidRDefault="0009335E" w:rsidP="0009335E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- Готовит мероприятия, викторины, КВН и т.д.</w:t>
      </w:r>
    </w:p>
    <w:p w:rsidR="0009335E" w:rsidRDefault="0009335E" w:rsidP="0009335E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- Отслеживает занятость учащихся клас</w:t>
      </w:r>
      <w:r w:rsidR="00935638">
        <w:rPr>
          <w:color w:val="000000"/>
          <w:sz w:val="21"/>
          <w:szCs w:val="21"/>
        </w:rPr>
        <w:t>са в кружках</w:t>
      </w:r>
      <w:r>
        <w:rPr>
          <w:color w:val="000000"/>
          <w:sz w:val="21"/>
          <w:szCs w:val="21"/>
        </w:rPr>
        <w:t>.</w:t>
      </w:r>
    </w:p>
    <w:p w:rsidR="0009335E" w:rsidRDefault="0009335E" w:rsidP="0009335E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- Организует творческую деятельность в сфере </w:t>
      </w:r>
      <w:proofErr w:type="gramStart"/>
      <w:r>
        <w:rPr>
          <w:color w:val="000000"/>
          <w:sz w:val="21"/>
          <w:szCs w:val="21"/>
        </w:rPr>
        <w:t>нравственно-духовного</w:t>
      </w:r>
      <w:proofErr w:type="gramEnd"/>
      <w:r>
        <w:rPr>
          <w:color w:val="000000"/>
          <w:sz w:val="21"/>
          <w:szCs w:val="21"/>
        </w:rPr>
        <w:t xml:space="preserve"> и гражданского</w:t>
      </w:r>
    </w:p>
    <w:p w:rsidR="0009335E" w:rsidRDefault="0009335E" w:rsidP="0009335E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lastRenderedPageBreak/>
        <w:t>воспитания;</w:t>
      </w:r>
    </w:p>
    <w:p w:rsidR="0009335E" w:rsidRDefault="0009335E" w:rsidP="0009335E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- Оформление школы.</w:t>
      </w:r>
    </w:p>
    <w:p w:rsidR="0009335E" w:rsidRDefault="0009335E" w:rsidP="0009335E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09335E" w:rsidRDefault="0009335E" w:rsidP="0009335E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09335E" w:rsidRDefault="0009335E" w:rsidP="0009335E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1"/>
          <w:szCs w:val="21"/>
        </w:rPr>
        <w:t>- Совет Трудовых дел и Дежурства</w:t>
      </w:r>
    </w:p>
    <w:p w:rsidR="0009335E" w:rsidRDefault="0009335E" w:rsidP="0009335E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09335E" w:rsidRDefault="0009335E" w:rsidP="0009335E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- Отвечает за дежурство по школе, за сохранность мебели, школьного имущества.</w:t>
      </w:r>
    </w:p>
    <w:p w:rsidR="0009335E" w:rsidRDefault="00935638" w:rsidP="0009335E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- Следит за чистотой классов  и коридора школы</w:t>
      </w:r>
      <w:r w:rsidR="0009335E">
        <w:rPr>
          <w:color w:val="000000"/>
          <w:sz w:val="21"/>
          <w:szCs w:val="21"/>
        </w:rPr>
        <w:t>.</w:t>
      </w:r>
    </w:p>
    <w:p w:rsidR="0009335E" w:rsidRDefault="0009335E" w:rsidP="0009335E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- Принимает участие </w:t>
      </w:r>
      <w:r w:rsidR="00935638">
        <w:rPr>
          <w:color w:val="000000"/>
          <w:sz w:val="21"/>
          <w:szCs w:val="21"/>
        </w:rPr>
        <w:t>в трудовых делах школы.</w:t>
      </w:r>
    </w:p>
    <w:p w:rsidR="0009335E" w:rsidRDefault="0009335E" w:rsidP="0009335E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09335E" w:rsidRDefault="0009335E" w:rsidP="0009335E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1"/>
          <w:szCs w:val="21"/>
        </w:rPr>
        <w:t>- Совет Информации и Печати</w:t>
      </w:r>
    </w:p>
    <w:p w:rsidR="0009335E" w:rsidRDefault="0009335E" w:rsidP="0009335E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09335E" w:rsidRDefault="0009335E" w:rsidP="0009335E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1"/>
          <w:szCs w:val="21"/>
        </w:rPr>
        <w:t>- Совет Спорта и Здоровья</w:t>
      </w:r>
    </w:p>
    <w:p w:rsidR="0009335E" w:rsidRDefault="0009335E" w:rsidP="0009335E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09335E" w:rsidRDefault="0009335E" w:rsidP="0009335E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- Организация спортивных соревнован</w:t>
      </w:r>
      <w:r w:rsidR="00935638">
        <w:rPr>
          <w:color w:val="000000"/>
          <w:sz w:val="21"/>
          <w:szCs w:val="21"/>
        </w:rPr>
        <w:t>ий для школьников</w:t>
      </w:r>
      <w:r>
        <w:rPr>
          <w:color w:val="000000"/>
          <w:sz w:val="21"/>
          <w:szCs w:val="21"/>
        </w:rPr>
        <w:t>.</w:t>
      </w:r>
    </w:p>
    <w:p w:rsidR="0009335E" w:rsidRDefault="0009335E" w:rsidP="0009335E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- Несет ответственность за посещаемость уроков физкультуры, спортивно-массовых мероприятий</w:t>
      </w:r>
    </w:p>
    <w:p w:rsidR="0009335E" w:rsidRDefault="0009335E" w:rsidP="0009335E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- Следит за наличием у учащихся спортивной формы.</w:t>
      </w:r>
    </w:p>
    <w:p w:rsidR="0009335E" w:rsidRDefault="0009335E" w:rsidP="0009335E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- Принимает участие в разработке положений </w:t>
      </w:r>
      <w:proofErr w:type="gramStart"/>
      <w:r>
        <w:rPr>
          <w:color w:val="000000"/>
          <w:sz w:val="21"/>
          <w:szCs w:val="21"/>
        </w:rPr>
        <w:t>о</w:t>
      </w:r>
      <w:proofErr w:type="gramEnd"/>
      <w:r w:rsidR="00935638">
        <w:rPr>
          <w:color w:val="000000"/>
          <w:sz w:val="21"/>
          <w:szCs w:val="21"/>
        </w:rPr>
        <w:t xml:space="preserve"> </w:t>
      </w:r>
      <w:r>
        <w:rPr>
          <w:color w:val="000000"/>
          <w:sz w:val="21"/>
          <w:szCs w:val="21"/>
        </w:rPr>
        <w:t>спортивно-массовых мероприятий в школе.</w:t>
      </w:r>
    </w:p>
    <w:p w:rsidR="0009335E" w:rsidRDefault="0009335E" w:rsidP="0009335E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09335E" w:rsidRDefault="0009335E" w:rsidP="0009335E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09335E" w:rsidRDefault="0009335E" w:rsidP="0009335E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1"/>
          <w:szCs w:val="21"/>
        </w:rPr>
        <w:t>6. Классное собрание</w:t>
      </w:r>
    </w:p>
    <w:p w:rsidR="0009335E" w:rsidRDefault="0009335E" w:rsidP="0009335E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6.1. Классное собрание – высший орган самоуправления класса, проводится</w:t>
      </w:r>
    </w:p>
    <w:p w:rsidR="0009335E" w:rsidRDefault="0009335E" w:rsidP="0009335E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1 раз в месяц и по мере необходимости. Собрание обсуждает любые вопросы</w:t>
      </w:r>
    </w:p>
    <w:p w:rsidR="0009335E" w:rsidRDefault="0009335E" w:rsidP="0009335E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жизнедеятельности своего коллектива, принимает план внеклассных мероприятий,</w:t>
      </w:r>
    </w:p>
    <w:p w:rsidR="0009335E" w:rsidRDefault="0009335E" w:rsidP="0009335E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избирает Совет класса.</w:t>
      </w:r>
    </w:p>
    <w:p w:rsidR="0009335E" w:rsidRDefault="0009335E" w:rsidP="0009335E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6.2Совет класса избирается на один год, заслушивает отчеты </w:t>
      </w:r>
      <w:proofErr w:type="spellStart"/>
      <w:r>
        <w:rPr>
          <w:color w:val="000000"/>
          <w:sz w:val="21"/>
          <w:szCs w:val="21"/>
        </w:rPr>
        <w:t>оего</w:t>
      </w:r>
      <w:proofErr w:type="spellEnd"/>
    </w:p>
    <w:p w:rsidR="0009335E" w:rsidRDefault="0009335E" w:rsidP="0009335E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работе. Он работает в период между классными собраниями. Он организует</w:t>
      </w:r>
    </w:p>
    <w:p w:rsidR="0009335E" w:rsidRDefault="0009335E" w:rsidP="0009335E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работу по выполнению решений классного собрания, организует помощь </w:t>
      </w:r>
      <w:proofErr w:type="gramStart"/>
      <w:r>
        <w:rPr>
          <w:color w:val="000000"/>
          <w:sz w:val="21"/>
          <w:szCs w:val="21"/>
        </w:rPr>
        <w:t>неуспевающим</w:t>
      </w:r>
      <w:proofErr w:type="gramEnd"/>
      <w:r>
        <w:rPr>
          <w:color w:val="000000"/>
          <w:sz w:val="21"/>
          <w:szCs w:val="21"/>
        </w:rPr>
        <w:t xml:space="preserve"> в</w:t>
      </w:r>
    </w:p>
    <w:p w:rsidR="0009335E" w:rsidRDefault="0009335E" w:rsidP="0009335E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учебе, готовит и проводит внеклассные мероприятия, обеспечивает участие </w:t>
      </w:r>
      <w:proofErr w:type="gramStart"/>
      <w:r>
        <w:rPr>
          <w:color w:val="000000"/>
          <w:sz w:val="21"/>
          <w:szCs w:val="21"/>
        </w:rPr>
        <w:t>в</w:t>
      </w:r>
      <w:proofErr w:type="gramEnd"/>
    </w:p>
    <w:p w:rsidR="0009335E" w:rsidRDefault="0009335E" w:rsidP="0009335E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общешкольных </w:t>
      </w:r>
      <w:proofErr w:type="gramStart"/>
      <w:r>
        <w:rPr>
          <w:color w:val="000000"/>
          <w:sz w:val="21"/>
          <w:szCs w:val="21"/>
        </w:rPr>
        <w:t>делах</w:t>
      </w:r>
      <w:proofErr w:type="gramEnd"/>
      <w:r>
        <w:rPr>
          <w:color w:val="000000"/>
          <w:sz w:val="21"/>
          <w:szCs w:val="21"/>
        </w:rPr>
        <w:t xml:space="preserve">. Совет класса создает свои органы самоуправления, одноименный </w:t>
      </w:r>
      <w:proofErr w:type="gramStart"/>
      <w:r>
        <w:rPr>
          <w:color w:val="000000"/>
          <w:sz w:val="21"/>
          <w:szCs w:val="21"/>
        </w:rPr>
        <w:t>с</w:t>
      </w:r>
      <w:proofErr w:type="gramEnd"/>
      <w:r>
        <w:rPr>
          <w:color w:val="000000"/>
          <w:sz w:val="21"/>
          <w:szCs w:val="21"/>
        </w:rPr>
        <w:t xml:space="preserve"> общешкольными.</w:t>
      </w:r>
    </w:p>
    <w:p w:rsidR="0009335E" w:rsidRDefault="0009335E" w:rsidP="0009335E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09335E" w:rsidRDefault="0009335E" w:rsidP="0009335E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09335E" w:rsidRDefault="0009335E" w:rsidP="0009335E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09335E" w:rsidRDefault="00935638" w:rsidP="0009335E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1"/>
          <w:szCs w:val="21"/>
        </w:rPr>
        <w:t>7</w:t>
      </w:r>
      <w:bookmarkStart w:id="0" w:name="_GoBack"/>
      <w:bookmarkEnd w:id="0"/>
      <w:r w:rsidR="0009335E">
        <w:rPr>
          <w:b/>
          <w:bCs/>
          <w:color w:val="000000"/>
          <w:sz w:val="21"/>
          <w:szCs w:val="21"/>
        </w:rPr>
        <w:t>. Обучающиеся обязаны</w:t>
      </w:r>
    </w:p>
    <w:p w:rsidR="0009335E" w:rsidRDefault="0009335E" w:rsidP="0009335E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- соблюдать Устав школы, правила для учащихся школы, Положение об Ученическом самоуправлении;</w:t>
      </w:r>
    </w:p>
    <w:p w:rsidR="0009335E" w:rsidRDefault="0009335E" w:rsidP="0009335E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- выполнять решения органов школы и Ученического самоуправления;</w:t>
      </w:r>
    </w:p>
    <w:p w:rsidR="0009335E" w:rsidRDefault="0009335E" w:rsidP="0009335E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- содействовать росту авторитета Ученического самоуправления, активно участвовать в его работе;</w:t>
      </w:r>
    </w:p>
    <w:p w:rsidR="0009335E" w:rsidRDefault="0009335E" w:rsidP="0009335E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- соблюдать традиции школы;</w:t>
      </w:r>
    </w:p>
    <w:p w:rsidR="0009335E" w:rsidRDefault="0009335E" w:rsidP="0009335E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- соблюдать этические и правовые нормы поведения;</w:t>
      </w:r>
    </w:p>
    <w:p w:rsidR="0009335E" w:rsidRDefault="0009335E" w:rsidP="0009335E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- исполнять принятые на себя обязательства по отношению к школе;</w:t>
      </w:r>
    </w:p>
    <w:p w:rsidR="0009335E" w:rsidRDefault="0009335E" w:rsidP="0009335E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- уважать интересы и права товарищей;</w:t>
      </w:r>
    </w:p>
    <w:p w:rsidR="0009335E" w:rsidRDefault="0009335E" w:rsidP="0009335E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- заботиться об авторитете и имидже школы.</w:t>
      </w:r>
    </w:p>
    <w:p w:rsidR="00130478" w:rsidRDefault="00130478"/>
    <w:sectPr w:rsidR="001304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335E"/>
    <w:rsid w:val="0009335E"/>
    <w:rsid w:val="00130478"/>
    <w:rsid w:val="00935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933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933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14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1245</Words>
  <Characters>7100</Characters>
  <Application>Microsoft Office Word</Application>
  <DocSecurity>0</DocSecurity>
  <Lines>59</Lines>
  <Paragraphs>16</Paragraphs>
  <ScaleCrop>false</ScaleCrop>
  <Company>SPecialiST RePack</Company>
  <LinksUpToDate>false</LinksUpToDate>
  <CharactersWithSpaces>8329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 Эфендиев</dc:creator>
  <cp:lastModifiedBy>Роман Эфендиев</cp:lastModifiedBy>
  <cp:revision>4</cp:revision>
  <dcterms:created xsi:type="dcterms:W3CDTF">2021-05-22T15:18:00Z</dcterms:created>
  <dcterms:modified xsi:type="dcterms:W3CDTF">2021-05-22T15:31:00Z</dcterms:modified>
</cp:coreProperties>
</file>